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1211" w14:textId="04D9A83A" w:rsidR="00A74796" w:rsidRDefault="00A74796" w:rsidP="0043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C08">
        <w:rPr>
          <w:rFonts w:ascii="Times New Roman" w:hAnsi="Times New Roman" w:cs="Times New Roman"/>
          <w:b/>
          <w:bCs/>
          <w:sz w:val="24"/>
          <w:szCs w:val="24"/>
        </w:rPr>
        <w:t xml:space="preserve">Application for </w:t>
      </w:r>
      <w:bookmarkStart w:id="0" w:name="_Hlk131714698"/>
      <w:r w:rsidRPr="00433C08">
        <w:rPr>
          <w:rFonts w:ascii="Times New Roman" w:hAnsi="Times New Roman" w:cs="Times New Roman"/>
          <w:b/>
          <w:bCs/>
          <w:sz w:val="24"/>
          <w:szCs w:val="24"/>
        </w:rPr>
        <w:t>Acceptance in the Social Welfare &amp; Social Justice Cohort AY 2023-2024</w:t>
      </w:r>
    </w:p>
    <w:p w14:paraId="2D176BB9" w14:textId="42475EDD" w:rsidR="0048180E" w:rsidRDefault="0048180E" w:rsidP="0043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Due: Monday, May 8, 2023</w:t>
      </w:r>
    </w:p>
    <w:p w14:paraId="70469BA3" w14:textId="6654C79D" w:rsidR="00D406FC" w:rsidRDefault="00D406FC" w:rsidP="00433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Email </w:t>
      </w:r>
      <w:r w:rsidR="0021157D">
        <w:rPr>
          <w:rFonts w:ascii="Times New Roman" w:hAnsi="Times New Roman" w:cs="Times New Roman"/>
          <w:b/>
          <w:bCs/>
          <w:sz w:val="24"/>
          <w:szCs w:val="24"/>
        </w:rPr>
        <w:t xml:space="preserve">application to: </w:t>
      </w:r>
      <w:hyperlink r:id="rId6" w:history="1">
        <w:r w:rsidR="0021157D" w:rsidRPr="00A75C5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moshoula@csun.edu</w:t>
        </w:r>
      </w:hyperlink>
      <w:r w:rsidR="00211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14:paraId="1869706C" w14:textId="33473B7B" w:rsidR="00F666E0" w:rsidRPr="00433C08" w:rsidRDefault="00F666E0" w:rsidP="00433C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C1BC2B" w14:textId="3A1F16A1" w:rsidR="00A74796" w:rsidRDefault="00433C08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C08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C63726">
        <w:rPr>
          <w:rFonts w:ascii="Times New Roman" w:hAnsi="Times New Roman" w:cs="Times New Roman"/>
          <w:sz w:val="24"/>
          <w:szCs w:val="24"/>
        </w:rPr>
        <w:t>_</w:t>
      </w:r>
    </w:p>
    <w:p w14:paraId="669F69E8" w14:textId="77777777" w:rsidR="00433C08" w:rsidRDefault="00433C08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2D8CD" w14:textId="654C45D0" w:rsidR="00433C08" w:rsidRDefault="00433C08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ID#: _________________________________</w:t>
      </w:r>
      <w:r w:rsidR="00C63726">
        <w:rPr>
          <w:rFonts w:ascii="Times New Roman" w:hAnsi="Times New Roman" w:cs="Times New Roman"/>
          <w:sz w:val="24"/>
          <w:szCs w:val="24"/>
        </w:rPr>
        <w:t>_</w:t>
      </w:r>
    </w:p>
    <w:p w14:paraId="2FD1B741" w14:textId="3AFA1429" w:rsidR="00A83979" w:rsidRDefault="00A83979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63E1A" w14:textId="521AB2DA" w:rsidR="00C63726" w:rsidRDefault="00C63726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CSUN email address: ___________________________</w:t>
      </w:r>
    </w:p>
    <w:p w14:paraId="70736C6A" w14:textId="77777777" w:rsidR="00C63726" w:rsidRDefault="00C63726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55321" w14:textId="55B3DEB3" w:rsidR="00A83979" w:rsidRDefault="00A83979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 your status:</w:t>
      </w:r>
    </w:p>
    <w:p w14:paraId="546BBD2C" w14:textId="4445114F" w:rsidR="00A83979" w:rsidRDefault="00A83979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5D2C0" w14:textId="0D5684CC" w:rsidR="00A83979" w:rsidRDefault="00A83979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______freshman</w:t>
      </w:r>
      <w:r>
        <w:rPr>
          <w:rFonts w:ascii="Times New Roman" w:hAnsi="Times New Roman" w:cs="Times New Roman"/>
          <w:sz w:val="24"/>
          <w:szCs w:val="24"/>
        </w:rPr>
        <w:tab/>
        <w:t xml:space="preserve">____ sophomore           _______junior </w:t>
      </w:r>
      <w:r>
        <w:rPr>
          <w:rFonts w:ascii="Times New Roman" w:hAnsi="Times New Roman" w:cs="Times New Roman"/>
          <w:sz w:val="24"/>
          <w:szCs w:val="24"/>
        </w:rPr>
        <w:tab/>
        <w:t>_____ senior</w:t>
      </w:r>
    </w:p>
    <w:p w14:paraId="1DC518B2" w14:textId="2D51386F" w:rsidR="00A83979" w:rsidRDefault="00A83979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ED703" w14:textId="7DD76536" w:rsidR="00A83979" w:rsidRDefault="00A83979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 graduation date: ___________</w:t>
      </w:r>
    </w:p>
    <w:p w14:paraId="3C440C9A" w14:textId="77777777" w:rsidR="00A83979" w:rsidRDefault="00A83979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45543" w14:textId="77777777" w:rsidR="0048180E" w:rsidRDefault="0048180E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8358D" w14:textId="41F3736C" w:rsidR="00433C08" w:rsidRDefault="00433C08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indicate </w:t>
      </w:r>
      <w:r w:rsidR="0048180E">
        <w:rPr>
          <w:rFonts w:ascii="Times New Roman" w:hAnsi="Times New Roman" w:cs="Times New Roman"/>
          <w:sz w:val="24"/>
          <w:szCs w:val="24"/>
        </w:rPr>
        <w:t xml:space="preserve">CSUN </w:t>
      </w:r>
      <w:r>
        <w:rPr>
          <w:rFonts w:ascii="Times New Roman" w:hAnsi="Times New Roman" w:cs="Times New Roman"/>
          <w:sz w:val="24"/>
          <w:szCs w:val="24"/>
        </w:rPr>
        <w:t>courses you have already taken and the semester you took them:</w:t>
      </w:r>
    </w:p>
    <w:p w14:paraId="09F29E02" w14:textId="3BA463F4" w:rsidR="00433C08" w:rsidRDefault="00433C08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0BEB1" w14:textId="4C234559" w:rsidR="00433C08" w:rsidRDefault="00433C08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SOC 356:</w:t>
      </w:r>
      <w:r w:rsidR="006358F4">
        <w:rPr>
          <w:rFonts w:ascii="Times New Roman" w:hAnsi="Times New Roman" w:cs="Times New Roman"/>
          <w:sz w:val="24"/>
          <w:szCs w:val="24"/>
        </w:rPr>
        <w:t xml:space="preserve"> Social Welfare Institutions</w:t>
      </w:r>
    </w:p>
    <w:p w14:paraId="32145278" w14:textId="3C5F379D" w:rsidR="00433C08" w:rsidRDefault="00433C08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taken: ________________</w:t>
      </w:r>
    </w:p>
    <w:p w14:paraId="1BE8F51C" w14:textId="77777777" w:rsidR="00433C08" w:rsidRDefault="00433C08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06C8E" w14:textId="3B22D54E" w:rsidR="00433C08" w:rsidRDefault="00433C08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589">
        <w:rPr>
          <w:rFonts w:ascii="Times New Roman" w:hAnsi="Times New Roman" w:cs="Times New Roman"/>
          <w:sz w:val="24"/>
          <w:szCs w:val="24"/>
        </w:rPr>
        <w:t>___ SOC 357</w:t>
      </w:r>
      <w:r>
        <w:rPr>
          <w:rFonts w:ascii="Times New Roman" w:hAnsi="Times New Roman" w:cs="Times New Roman"/>
          <w:sz w:val="24"/>
          <w:szCs w:val="24"/>
        </w:rPr>
        <w:t>: Anti-Oppressive Social Work Practice</w:t>
      </w:r>
    </w:p>
    <w:p w14:paraId="5D4186F6" w14:textId="5B45F394" w:rsidR="00433C08" w:rsidRDefault="00433C08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C08">
        <w:rPr>
          <w:rFonts w:ascii="Times New Roman" w:hAnsi="Times New Roman" w:cs="Times New Roman"/>
          <w:sz w:val="24"/>
          <w:szCs w:val="24"/>
        </w:rPr>
        <w:t>Semester taken: ________________</w:t>
      </w:r>
    </w:p>
    <w:p w14:paraId="259E6C94" w14:textId="77777777" w:rsidR="00433C08" w:rsidRDefault="00433C08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4AA5C" w14:textId="4FEDBB12" w:rsidR="00433C08" w:rsidRDefault="00433C08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SOC 426:</w:t>
      </w:r>
      <w:r w:rsidR="006358F4">
        <w:rPr>
          <w:rFonts w:ascii="Times New Roman" w:hAnsi="Times New Roman" w:cs="Times New Roman"/>
          <w:sz w:val="24"/>
          <w:szCs w:val="24"/>
        </w:rPr>
        <w:t xml:space="preserve"> Social Legislation</w:t>
      </w:r>
    </w:p>
    <w:p w14:paraId="39D327D7" w14:textId="0C635BD8" w:rsidR="00433C08" w:rsidRDefault="00433C08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taken: ________________</w:t>
      </w:r>
    </w:p>
    <w:p w14:paraId="5AC71927" w14:textId="77777777" w:rsidR="00433C08" w:rsidRDefault="00433C08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F925B" w14:textId="15942F69" w:rsidR="00433C08" w:rsidRDefault="00433C08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SOC 492: Human Behavior in the Social Environment</w:t>
      </w:r>
    </w:p>
    <w:p w14:paraId="21731041" w14:textId="711013E4" w:rsidR="00433C08" w:rsidRDefault="00433C08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taken: ________________</w:t>
      </w:r>
    </w:p>
    <w:p w14:paraId="10D7FEC7" w14:textId="77777777" w:rsidR="00433C08" w:rsidRDefault="00433C08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B6E72" w14:textId="3E3D080A" w:rsidR="00433C08" w:rsidRDefault="00433C08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SOC 493: Diversity &amp; Social Justice</w:t>
      </w:r>
    </w:p>
    <w:p w14:paraId="7C180EFE" w14:textId="341CA9E1" w:rsidR="00433C08" w:rsidRDefault="00433C08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taken: ________________</w:t>
      </w:r>
    </w:p>
    <w:p w14:paraId="4AADEA10" w14:textId="77777777" w:rsidR="00433C08" w:rsidRDefault="00433C08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21486" w14:textId="231C69B1" w:rsidR="00433C08" w:rsidRDefault="00433C08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589">
        <w:rPr>
          <w:rFonts w:ascii="Times New Roman" w:hAnsi="Times New Roman" w:cs="Times New Roman"/>
          <w:sz w:val="24"/>
          <w:szCs w:val="24"/>
        </w:rPr>
        <w:t>___ 490S/F:</w:t>
      </w:r>
      <w:r>
        <w:rPr>
          <w:rFonts w:ascii="Times New Roman" w:hAnsi="Times New Roman" w:cs="Times New Roman"/>
          <w:sz w:val="24"/>
          <w:szCs w:val="24"/>
        </w:rPr>
        <w:t xml:space="preserve"> Supervised Seminar &amp; Field Instruction</w:t>
      </w:r>
    </w:p>
    <w:p w14:paraId="396A5AA1" w14:textId="4023AAE7" w:rsidR="00433C08" w:rsidRDefault="00433C08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taken: ________________</w:t>
      </w:r>
    </w:p>
    <w:p w14:paraId="1313AED6" w14:textId="75270927" w:rsidR="00433C08" w:rsidRDefault="00433C08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70CF5" w14:textId="40E4DFFE" w:rsidR="00433C08" w:rsidRDefault="00622231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already taken all of these classes, but would still like to be invited to these opportunities, events and seminars, please indicate this</w:t>
      </w:r>
      <w:r w:rsidR="00A83979">
        <w:rPr>
          <w:rFonts w:ascii="Times New Roman" w:hAnsi="Times New Roman" w:cs="Times New Roman"/>
          <w:sz w:val="24"/>
          <w:szCs w:val="24"/>
        </w:rPr>
        <w:t xml:space="preserve"> by checking</w:t>
      </w:r>
      <w:r>
        <w:rPr>
          <w:rFonts w:ascii="Times New Roman" w:hAnsi="Times New Roman" w:cs="Times New Roman"/>
          <w:sz w:val="24"/>
          <w:szCs w:val="24"/>
        </w:rPr>
        <w:t>:</w:t>
      </w:r>
      <w:r w:rsidR="00A83979">
        <w:rPr>
          <w:rFonts w:ascii="Times New Roman" w:hAnsi="Times New Roman" w:cs="Times New Roman"/>
          <w:sz w:val="24"/>
          <w:szCs w:val="24"/>
        </w:rPr>
        <w:t xml:space="preserve">___ yes   </w:t>
      </w:r>
    </w:p>
    <w:p w14:paraId="2771F1C3" w14:textId="59547B30" w:rsidR="00A83979" w:rsidRDefault="00A83979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515C4" w14:textId="56D5CEE2" w:rsidR="00433C08" w:rsidRDefault="00A83979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few sentences, please indicate why you are interested in being a part of this cohort model:</w:t>
      </w:r>
    </w:p>
    <w:p w14:paraId="636E9CA0" w14:textId="34256857" w:rsidR="00A83979" w:rsidRDefault="00A83979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20A022" w14:textId="0861DBCB" w:rsidR="00A83979" w:rsidRDefault="00A83979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9C274" w14:textId="08F7953B" w:rsidR="00A83979" w:rsidRDefault="00A83979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other types of opportunities are you interested in/hoping for as a student in this cohort model?</w:t>
      </w:r>
    </w:p>
    <w:p w14:paraId="1A970909" w14:textId="585AD37E" w:rsidR="00A83979" w:rsidRDefault="00A83979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70610A" w14:textId="61B0511F" w:rsidR="00A83979" w:rsidRDefault="00A83979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D11B6" w14:textId="5480B9E6" w:rsidR="00A83979" w:rsidRDefault="00A83979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previous social work/internship experience do have?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689F1E" w14:textId="6DAD37AF" w:rsidR="00A83979" w:rsidRDefault="00A83979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E2318" w14:textId="4FD5268F" w:rsidR="00A83979" w:rsidRDefault="00A83979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FDC05" w14:textId="2F5C5946" w:rsidR="0048180E" w:rsidRDefault="0048180E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field are you most interested in (i.e. school social work, gerontology/older adults, domestic violence, juvenile justice, unhoused/homelessness, hospice care, etc.):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6DE5F2" w14:textId="77777777" w:rsidR="0048180E" w:rsidRDefault="0048180E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529CB" w14:textId="3FE878C5" w:rsidR="00A83979" w:rsidRDefault="00A83979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planning on a applying to graduate school after you graduate from CSUN? If so, what type of program are you interested in?</w:t>
      </w:r>
    </w:p>
    <w:p w14:paraId="711FC03B" w14:textId="6A1E87AD" w:rsidR="00A83979" w:rsidRDefault="00A83979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7D596" w14:textId="7B780737" w:rsidR="00A83979" w:rsidRDefault="00A83979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Master’s in </w:t>
      </w:r>
      <w:r w:rsidR="007E32A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ocial </w:t>
      </w:r>
      <w:r w:rsidR="007E32A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ork (MSW)</w:t>
      </w:r>
    </w:p>
    <w:p w14:paraId="35B7521C" w14:textId="54D5C154" w:rsidR="00A83979" w:rsidRDefault="00A83979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6A675" w14:textId="29C3006C" w:rsidR="00A83979" w:rsidRDefault="00A83979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Master’s in Sociology</w:t>
      </w:r>
    </w:p>
    <w:p w14:paraId="1AFBA000" w14:textId="4235E443" w:rsidR="00A83979" w:rsidRDefault="00A83979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2A406" w14:textId="49F9E13D" w:rsidR="00A83979" w:rsidRDefault="00A83979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Master’s in Counseling</w:t>
      </w:r>
    </w:p>
    <w:p w14:paraId="03534AF7" w14:textId="391C4974" w:rsidR="00A83979" w:rsidRDefault="00A83979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AADA7" w14:textId="52EDA9A6" w:rsidR="00A83979" w:rsidRDefault="00A83979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Master’s in Marriage &amp; Family Counseling </w:t>
      </w:r>
    </w:p>
    <w:p w14:paraId="02923879" w14:textId="3E8D3467" w:rsidR="00A83979" w:rsidRDefault="00A83979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020F9" w14:textId="7576E21B" w:rsidR="00A83979" w:rsidRDefault="00A83979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Master’s in Psychology</w:t>
      </w:r>
    </w:p>
    <w:p w14:paraId="330D0E18" w14:textId="774AFDC9" w:rsidR="0048180E" w:rsidRDefault="0048180E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6F7BE" w14:textId="29E10190" w:rsidR="0048180E" w:rsidRDefault="0048180E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other Master’s Program: ___________________</w:t>
      </w:r>
    </w:p>
    <w:p w14:paraId="3805B426" w14:textId="4DDCF08B" w:rsidR="0048180E" w:rsidRDefault="0048180E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04DD10" w14:textId="45A17D1D" w:rsidR="0048180E" w:rsidRDefault="0048180E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99441" w14:textId="24C96FD6" w:rsidR="0048180E" w:rsidRDefault="0048180E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41FA2" w14:textId="77777777" w:rsidR="0048180E" w:rsidRDefault="0048180E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5DA68" w14:textId="77777777" w:rsidR="00A83979" w:rsidRPr="00433C08" w:rsidRDefault="00A83979" w:rsidP="00433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3979" w:rsidRPr="00433C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AD5E" w14:textId="77777777" w:rsidR="00150C6C" w:rsidRDefault="00150C6C" w:rsidP="0048180E">
      <w:pPr>
        <w:spacing w:after="0" w:line="240" w:lineRule="auto"/>
      </w:pPr>
      <w:r>
        <w:separator/>
      </w:r>
    </w:p>
  </w:endnote>
  <w:endnote w:type="continuationSeparator" w:id="0">
    <w:p w14:paraId="1F243D31" w14:textId="77777777" w:rsidR="00150C6C" w:rsidRDefault="00150C6C" w:rsidP="0048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BA42B" w14:textId="77777777" w:rsidR="00150C6C" w:rsidRDefault="00150C6C" w:rsidP="0048180E">
      <w:pPr>
        <w:spacing w:after="0" w:line="240" w:lineRule="auto"/>
      </w:pPr>
      <w:r>
        <w:separator/>
      </w:r>
    </w:p>
  </w:footnote>
  <w:footnote w:type="continuationSeparator" w:id="0">
    <w:p w14:paraId="33D9C0B2" w14:textId="77777777" w:rsidR="00150C6C" w:rsidRDefault="00150C6C" w:rsidP="00481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18124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D0DEC41" w14:textId="3B0C369A" w:rsidR="0048180E" w:rsidRPr="0048180E" w:rsidRDefault="0048180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818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180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818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8180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180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3EEEFA0" w14:textId="77777777" w:rsidR="0048180E" w:rsidRDefault="004818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96"/>
    <w:rsid w:val="00150C6C"/>
    <w:rsid w:val="0021157D"/>
    <w:rsid w:val="00433C08"/>
    <w:rsid w:val="0048180E"/>
    <w:rsid w:val="00622231"/>
    <w:rsid w:val="006358F4"/>
    <w:rsid w:val="007E32A8"/>
    <w:rsid w:val="00A74796"/>
    <w:rsid w:val="00A83979"/>
    <w:rsid w:val="00C63726"/>
    <w:rsid w:val="00D07589"/>
    <w:rsid w:val="00D406FC"/>
    <w:rsid w:val="00F6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00E21"/>
  <w15:chartTrackingRefBased/>
  <w15:docId w15:val="{63C21225-1C2F-4D5C-8343-A0197377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80E"/>
  </w:style>
  <w:style w:type="paragraph" w:styleId="Footer">
    <w:name w:val="footer"/>
    <w:basedOn w:val="Normal"/>
    <w:link w:val="FooterChar"/>
    <w:uiPriority w:val="99"/>
    <w:unhideWhenUsed/>
    <w:rsid w:val="00481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80E"/>
  </w:style>
  <w:style w:type="character" w:styleId="Hyperlink">
    <w:name w:val="Hyperlink"/>
    <w:basedOn w:val="DefaultParagraphFont"/>
    <w:uiPriority w:val="99"/>
    <w:unhideWhenUsed/>
    <w:rsid w:val="002115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shoula@csun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moshoula</dc:creator>
  <cp:keywords/>
  <dc:description/>
  <cp:lastModifiedBy>Tat, Deanna</cp:lastModifiedBy>
  <cp:revision>4</cp:revision>
  <dcterms:created xsi:type="dcterms:W3CDTF">2023-04-13T21:48:00Z</dcterms:created>
  <dcterms:modified xsi:type="dcterms:W3CDTF">2023-04-13T22:00:00Z</dcterms:modified>
</cp:coreProperties>
</file>