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C1" w:rsidRPr="003101C1" w:rsidRDefault="003101C1" w:rsidP="003101C1">
      <w:pPr>
        <w:jc w:val="center"/>
        <w:rPr>
          <w:b/>
          <w:u w:val="single"/>
        </w:rPr>
      </w:pPr>
      <w:r w:rsidRPr="003101C1">
        <w:rPr>
          <w:b/>
          <w:u w:val="single"/>
        </w:rPr>
        <w:t>Alternate topics</w:t>
      </w:r>
    </w:p>
    <w:p w:rsidR="003101C1" w:rsidRDefault="003101C1" w:rsidP="003101C1"/>
    <w:p w:rsidR="003101C1" w:rsidRDefault="00FC79C1" w:rsidP="003101C1">
      <w:r>
        <w:t xml:space="preserve">This a list of alternate topics as developed in MGT 462 classes from recent semesters.  </w:t>
      </w:r>
      <w:r w:rsidR="003101C1">
        <w:t xml:space="preserve">If your team would </w:t>
      </w:r>
      <w:r w:rsidR="000F6049">
        <w:t>like</w:t>
      </w:r>
      <w:r w:rsidR="003101C1">
        <w:t xml:space="preserve"> to present on </w:t>
      </w:r>
      <w:r w:rsidR="000F6049">
        <w:t>one of the topics listed below—</w:t>
      </w:r>
      <w:r w:rsidR="003101C1">
        <w:t xml:space="preserve">or any other topic--let me know. </w:t>
      </w:r>
    </w:p>
    <w:p w:rsidR="003101C1" w:rsidRDefault="003101C1" w:rsidP="003101C1"/>
    <w:p w:rsidR="00A418D1" w:rsidRDefault="00A418D1" w:rsidP="003101C1">
      <w:r>
        <w:t>Added Fall 2018</w:t>
      </w:r>
    </w:p>
    <w:p w:rsidR="00A418D1" w:rsidRDefault="00A418D1" w:rsidP="00A418D1">
      <w:pPr>
        <w:pStyle w:val="ListParagraph"/>
        <w:numPr>
          <w:ilvl w:val="0"/>
          <w:numId w:val="3"/>
        </w:numPr>
      </w:pPr>
      <w:r>
        <w:t xml:space="preserve">Has job market for college graduates changed over the </w:t>
      </w:r>
      <w:proofErr w:type="spellStart"/>
      <w:r>
        <w:t>pasrt</w:t>
      </w:r>
      <w:proofErr w:type="spellEnd"/>
      <w:r>
        <w:t xml:space="preserve"> few years?</w:t>
      </w:r>
    </w:p>
    <w:p w:rsidR="00A418D1" w:rsidRDefault="00A418D1" w:rsidP="00A418D1">
      <w:pPr>
        <w:pStyle w:val="ListParagraph"/>
        <w:numPr>
          <w:ilvl w:val="1"/>
          <w:numId w:val="3"/>
        </w:numPr>
      </w:pPr>
      <w:r>
        <w:t xml:space="preserve">If yes, </w:t>
      </w:r>
      <w:r w:rsidR="003D7707">
        <w:t xml:space="preserve">how &amp; </w:t>
      </w:r>
      <w:r>
        <w:t>why?</w:t>
      </w:r>
    </w:p>
    <w:p w:rsidR="00A418D1" w:rsidRDefault="003D7707" w:rsidP="00A418D1">
      <w:pPr>
        <w:pStyle w:val="ListParagraph"/>
        <w:numPr>
          <w:ilvl w:val="0"/>
          <w:numId w:val="3"/>
        </w:numPr>
      </w:pPr>
      <w:r>
        <w:t>Effects of changing NAFTA</w:t>
      </w:r>
    </w:p>
    <w:p w:rsidR="003D7707" w:rsidRDefault="003D7707" w:rsidP="00A418D1">
      <w:pPr>
        <w:pStyle w:val="ListParagraph"/>
        <w:numPr>
          <w:ilvl w:val="0"/>
          <w:numId w:val="3"/>
        </w:numPr>
      </w:pPr>
      <w:r>
        <w:t>Effects of shifting tariffs</w:t>
      </w:r>
    </w:p>
    <w:p w:rsidR="003D7707" w:rsidRDefault="00624E14" w:rsidP="00A418D1">
      <w:pPr>
        <w:pStyle w:val="ListParagraph"/>
        <w:numPr>
          <w:ilvl w:val="0"/>
          <w:numId w:val="3"/>
        </w:numPr>
      </w:pPr>
      <w:r>
        <w:t>“gig economy”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UBER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Other</w:t>
      </w:r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For-profit colleges / universities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And, online vs. physical campus</w:t>
      </w:r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Hyperloop</w:t>
      </w:r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Medical innovations &amp; their effects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Robotics &amp; surgery (“Da Vinci” / Netflix documentary)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proofErr w:type="spellStart"/>
      <w:r>
        <w:t>Theranos</w:t>
      </w:r>
      <w:proofErr w:type="spellEnd"/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Use of social media in advertising</w:t>
      </w:r>
    </w:p>
    <w:p w:rsidR="00A418D1" w:rsidRDefault="00A418D1" w:rsidP="003101C1">
      <w:bookmarkStart w:id="0" w:name="_GoBack"/>
      <w:bookmarkEnd w:id="0"/>
    </w:p>
    <w:p w:rsidR="005D4195" w:rsidRDefault="005D4195" w:rsidP="003101C1">
      <w:r>
        <w:t>Added Spring 201</w:t>
      </w:r>
      <w:r w:rsidR="00AF4864">
        <w:t>8</w:t>
      </w:r>
    </w:p>
    <w:p w:rsidR="00AF4864" w:rsidRDefault="00F366DF" w:rsidP="00AF4864">
      <w:pPr>
        <w:pStyle w:val="ListParagraph"/>
        <w:numPr>
          <w:ilvl w:val="0"/>
          <w:numId w:val="2"/>
        </w:numPr>
      </w:pPr>
      <w:r>
        <w:t>Net neutrality</w:t>
      </w:r>
    </w:p>
    <w:p w:rsidR="00F366DF" w:rsidRDefault="00F366DF" w:rsidP="00AF4864">
      <w:pPr>
        <w:pStyle w:val="ListParagraph"/>
        <w:numPr>
          <w:ilvl w:val="0"/>
          <w:numId w:val="2"/>
        </w:numPr>
      </w:pPr>
      <w:r>
        <w:t>Causes/consequences of market corrections</w:t>
      </w:r>
    </w:p>
    <w:p w:rsidR="00F366DF" w:rsidRDefault="00D243CE" w:rsidP="00AF4864">
      <w:pPr>
        <w:pStyle w:val="ListParagraph"/>
        <w:numPr>
          <w:ilvl w:val="0"/>
          <w:numId w:val="2"/>
        </w:numPr>
      </w:pPr>
      <w:r>
        <w:t>North Korea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Effects/impact of 2018 tax reform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Derivatives; bundling of securities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Effects/impact of repeal &amp; replace of ACA/Obamacare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Structure of health care industry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Economics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Too highly concentrated?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Homelessness in Los Angeles and elsewhere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Who is affected, and how?</w:t>
      </w:r>
    </w:p>
    <w:p w:rsidR="00D243CE" w:rsidRDefault="00C63101" w:rsidP="00AF4864">
      <w:pPr>
        <w:pStyle w:val="ListParagraph"/>
        <w:numPr>
          <w:ilvl w:val="0"/>
          <w:numId w:val="2"/>
        </w:numPr>
      </w:pPr>
      <w:r>
        <w:t>Recreational marijuana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Growing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Retail sales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Marketing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Effects on society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Effects on economy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Etc.</w:t>
      </w:r>
    </w:p>
    <w:p w:rsidR="00C63101" w:rsidRDefault="00627011" w:rsidP="00C63101">
      <w:pPr>
        <w:pStyle w:val="ListParagraph"/>
        <w:numPr>
          <w:ilvl w:val="0"/>
          <w:numId w:val="2"/>
        </w:numPr>
      </w:pPr>
      <w:r>
        <w:t>Blockchain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Incl. cryptocurrencies</w:t>
      </w:r>
    </w:p>
    <w:p w:rsidR="00627011" w:rsidRDefault="00627011" w:rsidP="00C63101">
      <w:pPr>
        <w:pStyle w:val="ListParagraph"/>
        <w:numPr>
          <w:ilvl w:val="0"/>
          <w:numId w:val="2"/>
        </w:numPr>
      </w:pPr>
      <w:proofErr w:type="spellStart"/>
      <w:r>
        <w:t>Opiod</w:t>
      </w:r>
      <w:proofErr w:type="spellEnd"/>
      <w:r>
        <w:t xml:space="preserve"> epidemic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Effects/impact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Causes / who is to blame &amp; why?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lastRenderedPageBreak/>
        <w:t>Solutions</w:t>
      </w:r>
    </w:p>
    <w:p w:rsidR="00627011" w:rsidRDefault="00627011" w:rsidP="00C63101">
      <w:pPr>
        <w:pStyle w:val="ListParagraph"/>
        <w:numPr>
          <w:ilvl w:val="0"/>
          <w:numId w:val="2"/>
        </w:numPr>
      </w:pPr>
      <w:r>
        <w:t>Immigration policy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impact on businesses</w:t>
      </w:r>
    </w:p>
    <w:p w:rsidR="00AF4864" w:rsidRDefault="00627011" w:rsidP="005D4195">
      <w:pPr>
        <w:pStyle w:val="ListParagraph"/>
        <w:numPr>
          <w:ilvl w:val="1"/>
          <w:numId w:val="2"/>
        </w:numPr>
      </w:pPr>
      <w:r>
        <w:t>impact on society</w:t>
      </w:r>
    </w:p>
    <w:p w:rsidR="00AF4864" w:rsidRDefault="00AF4864" w:rsidP="005D4195"/>
    <w:p w:rsidR="005D4195" w:rsidRDefault="005D4195" w:rsidP="005D4195">
      <w:r>
        <w:t>Archive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Housing process &amp; related government policies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Health insurance / Obamacare / Trumpcare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Equal pay / gender discrimination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Food industry (including government regulations)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Taxation (government rules &amp; regulations)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Trans-Pacific Partnership (TPP)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NAFTA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Government-media relations / U.S. government communications with the American people / “fake news” / “alternative facts”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Inflation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Incarceration; recidivism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government funding for businesses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getting started in a career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black markets</w:t>
      </w:r>
    </w:p>
    <w:p w:rsidR="003101C1" w:rsidRDefault="003101C1" w:rsidP="00925EA7">
      <w:pPr>
        <w:pStyle w:val="ListParagraph"/>
        <w:numPr>
          <w:ilvl w:val="1"/>
          <w:numId w:val="2"/>
        </w:numPr>
      </w:pPr>
      <w:r>
        <w:t xml:space="preserve">including Russia, </w:t>
      </w:r>
      <w:r w:rsidR="00925EA7">
        <w:t>China, the U.S., and various other places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human trafficking?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Drug trafficking?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Dark Web?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carbon footprint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children and their use of technology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e-cigarettes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minimum wage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marijuana</w:t>
      </w:r>
      <w:r w:rsidR="00952A6F">
        <w:t xml:space="preserve"> (legalization of)</w:t>
      </w:r>
    </w:p>
    <w:p w:rsidR="00A86B6E" w:rsidRDefault="003101C1" w:rsidP="00A86B6E">
      <w:pPr>
        <w:pStyle w:val="ListParagraph"/>
        <w:numPr>
          <w:ilvl w:val="0"/>
          <w:numId w:val="2"/>
        </w:numPr>
      </w:pPr>
      <w:r>
        <w:t>manufacturing in the U.S. vs. overseas / outsourcing</w:t>
      </w:r>
    </w:p>
    <w:p w:rsidR="003101C1" w:rsidRDefault="003101C1" w:rsidP="00A86B6E">
      <w:pPr>
        <w:pStyle w:val="ListParagraph"/>
        <w:numPr>
          <w:ilvl w:val="0"/>
          <w:numId w:val="2"/>
        </w:numPr>
      </w:pPr>
      <w:r>
        <w:t>child labor / foreign countries (a.k.a. who made your phone and the clothes you are wearing)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 xml:space="preserve">hazardous waste disposal 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Venmo and the financial services industry</w:t>
      </w:r>
    </w:p>
    <w:p w:rsidR="00925EA7" w:rsidRDefault="00925EA7" w:rsidP="00925EA7">
      <w:pPr>
        <w:pStyle w:val="ListParagraph"/>
        <w:numPr>
          <w:ilvl w:val="0"/>
          <w:numId w:val="2"/>
        </w:numPr>
      </w:pPr>
      <w:r>
        <w:t>Bitcoins and the financial services industry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Immigration policy and practice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Global warming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Uber / ride-sharing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Airbnb</w:t>
      </w:r>
    </w:p>
    <w:p w:rsidR="00925EA7" w:rsidRDefault="000A56DB" w:rsidP="003101C1">
      <w:pPr>
        <w:pStyle w:val="ListParagraph"/>
        <w:numPr>
          <w:ilvl w:val="0"/>
          <w:numId w:val="2"/>
        </w:numPr>
      </w:pPr>
      <w:r>
        <w:t>Political</w:t>
      </w:r>
      <w:r w:rsidR="00925EA7">
        <w:t xml:space="preserve"> landscape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Law enforcement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Effects of policies, practices, tactics</w:t>
      </w:r>
    </w:p>
    <w:p w:rsidR="00952A6F" w:rsidRDefault="00952A6F" w:rsidP="00952A6F">
      <w:pPr>
        <w:pStyle w:val="ListParagraph"/>
        <w:numPr>
          <w:ilvl w:val="0"/>
          <w:numId w:val="2"/>
        </w:numPr>
      </w:pPr>
      <w:r>
        <w:t>Drones (commercial uses; laws/regulations)</w:t>
      </w:r>
    </w:p>
    <w:p w:rsidR="00A8363D" w:rsidRDefault="00A8363D" w:rsidP="00952A6F">
      <w:pPr>
        <w:pStyle w:val="ListParagraph"/>
        <w:numPr>
          <w:ilvl w:val="0"/>
          <w:numId w:val="2"/>
        </w:numPr>
      </w:pPr>
      <w:r>
        <w:t>Tattoos in the workplace</w:t>
      </w:r>
    </w:p>
    <w:p w:rsidR="000A56DB" w:rsidRDefault="00A164CB" w:rsidP="000A56DB">
      <w:pPr>
        <w:pStyle w:val="ListParagraph"/>
        <w:numPr>
          <w:ilvl w:val="0"/>
          <w:numId w:val="2"/>
        </w:numPr>
      </w:pPr>
      <w:r>
        <w:lastRenderedPageBreak/>
        <w:t xml:space="preserve">Pharmaceuticals and their pricing </w:t>
      </w:r>
      <w:r w:rsidR="000A56DB">
        <w:t>(</w:t>
      </w:r>
      <w:r w:rsidR="00EC0F7E">
        <w:t>a.k.a. “the Martin Shkreli experiment,” plus “EpiPen”</w:t>
      </w:r>
      <w:r w:rsidR="000A56DB">
        <w:t>)</w:t>
      </w:r>
    </w:p>
    <w:p w:rsidR="00EC0F7E" w:rsidRDefault="00EC0F7E" w:rsidP="000A56DB">
      <w:pPr>
        <w:pStyle w:val="ListParagraph"/>
        <w:numPr>
          <w:ilvl w:val="0"/>
          <w:numId w:val="2"/>
        </w:numPr>
      </w:pPr>
      <w:r>
        <w:t>Requirements/experience expected of a candidate for U.S. President</w:t>
      </w:r>
      <w:r w:rsidR="000A56DB">
        <w:t xml:space="preserve">  (</w:t>
      </w:r>
      <w:r>
        <w:t>a.k.a. “the Donald Trump experiment”</w:t>
      </w:r>
      <w:r w:rsidR="000A56DB">
        <w:t>)</w:t>
      </w:r>
    </w:p>
    <w:p w:rsidR="00EC0F7E" w:rsidRDefault="00483E62" w:rsidP="00952A6F">
      <w:pPr>
        <w:pStyle w:val="ListParagraph"/>
        <w:numPr>
          <w:ilvl w:val="0"/>
          <w:numId w:val="2"/>
        </w:numPr>
      </w:pPr>
      <w:r>
        <w:t>Virtual reality / augmented reality and their uses</w:t>
      </w:r>
    </w:p>
    <w:p w:rsidR="00483E62" w:rsidRDefault="00483E62" w:rsidP="000A56DB">
      <w:pPr>
        <w:pStyle w:val="ListParagraph"/>
        <w:numPr>
          <w:ilvl w:val="0"/>
          <w:numId w:val="2"/>
        </w:numPr>
      </w:pPr>
      <w:r>
        <w:t>Political correctness, free speech</w:t>
      </w:r>
      <w:r w:rsidR="000A56DB">
        <w:t xml:space="preserve"> (</w:t>
      </w:r>
      <w:r>
        <w:t>“the Colin Kaepernick experiment (?)”</w:t>
      </w:r>
    </w:p>
    <w:p w:rsidR="00925EA7" w:rsidRDefault="00925EA7" w:rsidP="00925EA7"/>
    <w:p w:rsidR="003101C1" w:rsidRDefault="003101C1" w:rsidP="003101C1"/>
    <w:p w:rsidR="003101C1" w:rsidRDefault="003101C1" w:rsidP="003101C1"/>
    <w:p w:rsidR="00A346BC" w:rsidRDefault="00624E14" w:rsidP="003101C1"/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9222A"/>
    <w:multiLevelType w:val="hybridMultilevel"/>
    <w:tmpl w:val="AC52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B37B3"/>
    <w:multiLevelType w:val="hybridMultilevel"/>
    <w:tmpl w:val="245C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A07FC"/>
    <w:multiLevelType w:val="hybridMultilevel"/>
    <w:tmpl w:val="D880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F3"/>
    <w:rsid w:val="000A56DB"/>
    <w:rsid w:val="000F6049"/>
    <w:rsid w:val="003101C1"/>
    <w:rsid w:val="003D435B"/>
    <w:rsid w:val="003D7707"/>
    <w:rsid w:val="00483E62"/>
    <w:rsid w:val="005D4195"/>
    <w:rsid w:val="00600453"/>
    <w:rsid w:val="00624E14"/>
    <w:rsid w:val="00627011"/>
    <w:rsid w:val="00925EA7"/>
    <w:rsid w:val="00952A6F"/>
    <w:rsid w:val="00A164CB"/>
    <w:rsid w:val="00A418D1"/>
    <w:rsid w:val="00A8363D"/>
    <w:rsid w:val="00A86B6E"/>
    <w:rsid w:val="00AF4864"/>
    <w:rsid w:val="00B30953"/>
    <w:rsid w:val="00B50A9A"/>
    <w:rsid w:val="00B75976"/>
    <w:rsid w:val="00C63101"/>
    <w:rsid w:val="00C7101C"/>
    <w:rsid w:val="00C90BFE"/>
    <w:rsid w:val="00CE6FF3"/>
    <w:rsid w:val="00D243CE"/>
    <w:rsid w:val="00D3037B"/>
    <w:rsid w:val="00D57CFB"/>
    <w:rsid w:val="00EC0F7E"/>
    <w:rsid w:val="00F0000E"/>
    <w:rsid w:val="00F366DF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BE41"/>
  <w15:chartTrackingRefBased/>
  <w15:docId w15:val="{FB06F047-15D8-483D-B623-F7D35713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a a</cp:lastModifiedBy>
  <cp:revision>5</cp:revision>
  <dcterms:created xsi:type="dcterms:W3CDTF">2018-08-23T23:46:00Z</dcterms:created>
  <dcterms:modified xsi:type="dcterms:W3CDTF">2018-09-05T20:40:00Z</dcterms:modified>
</cp:coreProperties>
</file>