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5B304" w14:textId="77777777" w:rsidR="00AD1D6C" w:rsidRPr="00AD1D6C" w:rsidRDefault="00AD1D6C">
      <w:p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>Editor’s name:</w:t>
      </w:r>
    </w:p>
    <w:p w14:paraId="74916BFA" w14:textId="77777777" w:rsidR="00AD1D6C" w:rsidRPr="00AD1D6C" w:rsidRDefault="00AD1D6C">
      <w:p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 xml:space="preserve">Paper reviewed: </w:t>
      </w:r>
    </w:p>
    <w:p w14:paraId="09E8599F" w14:textId="77777777" w:rsidR="00AD1D6C" w:rsidRPr="00AD1D6C" w:rsidRDefault="00AD1D6C">
      <w:pPr>
        <w:rPr>
          <w:rFonts w:ascii="Times New Roman" w:hAnsi="Times New Roman" w:cs="Times New Roman"/>
          <w:sz w:val="24"/>
          <w:szCs w:val="24"/>
        </w:rPr>
      </w:pPr>
    </w:p>
    <w:p w14:paraId="31C2EFB8" w14:textId="77777777" w:rsidR="002D133A" w:rsidRPr="00AD1D6C" w:rsidRDefault="002D133A">
      <w:pPr>
        <w:rPr>
          <w:rFonts w:ascii="Times New Roman" w:hAnsi="Times New Roman" w:cs="Times New Roman"/>
          <w:b/>
          <w:sz w:val="24"/>
          <w:szCs w:val="24"/>
        </w:rPr>
      </w:pPr>
      <w:r w:rsidRPr="00AD1D6C">
        <w:rPr>
          <w:rFonts w:ascii="Times New Roman" w:hAnsi="Times New Roman" w:cs="Times New Roman"/>
          <w:b/>
          <w:sz w:val="24"/>
          <w:szCs w:val="24"/>
        </w:rPr>
        <w:t>Peer Editing</w:t>
      </w:r>
    </w:p>
    <w:p w14:paraId="1E734036" w14:textId="1BF0F304" w:rsidR="00012689" w:rsidRPr="00AD1D6C" w:rsidRDefault="002D133A" w:rsidP="00012689">
      <w:p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 xml:space="preserve">Before you answer the peer editing questions, please read your </w:t>
      </w:r>
      <w:r w:rsidR="00E36301">
        <w:rPr>
          <w:rFonts w:ascii="Times New Roman" w:hAnsi="Times New Roman" w:cs="Times New Roman"/>
          <w:sz w:val="24"/>
          <w:szCs w:val="24"/>
        </w:rPr>
        <w:t>classmate</w:t>
      </w:r>
      <w:r w:rsidRPr="00AD1D6C">
        <w:rPr>
          <w:rFonts w:ascii="Times New Roman" w:hAnsi="Times New Roman" w:cs="Times New Roman"/>
          <w:sz w:val="24"/>
          <w:szCs w:val="24"/>
        </w:rPr>
        <w:t>’s paper. What image comes to mind when you</w:t>
      </w:r>
      <w:r w:rsidR="00B120C4">
        <w:rPr>
          <w:rFonts w:ascii="Times New Roman" w:hAnsi="Times New Roman" w:cs="Times New Roman"/>
          <w:sz w:val="24"/>
          <w:szCs w:val="24"/>
        </w:rPr>
        <w:t xml:space="preserve"> think about your </w:t>
      </w:r>
      <w:r w:rsidR="00E36301">
        <w:rPr>
          <w:rFonts w:ascii="Times New Roman" w:hAnsi="Times New Roman" w:cs="Times New Roman"/>
          <w:sz w:val="24"/>
          <w:szCs w:val="24"/>
        </w:rPr>
        <w:t>classmate</w:t>
      </w:r>
      <w:r w:rsidR="00B120C4">
        <w:rPr>
          <w:rFonts w:ascii="Times New Roman" w:hAnsi="Times New Roman" w:cs="Times New Roman"/>
          <w:sz w:val="24"/>
          <w:szCs w:val="24"/>
        </w:rPr>
        <w:t>’s essay</w:t>
      </w:r>
      <w:r w:rsidRPr="00AD1D6C">
        <w:rPr>
          <w:rFonts w:ascii="Times New Roman" w:hAnsi="Times New Roman" w:cs="Times New Roman"/>
          <w:sz w:val="24"/>
          <w:szCs w:val="24"/>
        </w:rPr>
        <w:t>? Please</w:t>
      </w:r>
      <w:r w:rsidR="00AD1D6C" w:rsidRPr="00AD1D6C">
        <w:rPr>
          <w:rFonts w:ascii="Times New Roman" w:hAnsi="Times New Roman" w:cs="Times New Roman"/>
          <w:sz w:val="24"/>
          <w:szCs w:val="24"/>
        </w:rPr>
        <w:t xml:space="preserve"> identify </w:t>
      </w:r>
      <w:r w:rsidR="00D45A04" w:rsidRPr="00AD1D6C">
        <w:rPr>
          <w:rFonts w:ascii="Times New Roman" w:hAnsi="Times New Roman" w:cs="Times New Roman"/>
          <w:sz w:val="24"/>
          <w:szCs w:val="24"/>
        </w:rPr>
        <w:t xml:space="preserve">that image </w:t>
      </w:r>
      <w:r w:rsidR="00AD1D6C" w:rsidRPr="00AD1D6C">
        <w:rPr>
          <w:rFonts w:ascii="Times New Roman" w:hAnsi="Times New Roman" w:cs="Times New Roman"/>
          <w:sz w:val="24"/>
          <w:szCs w:val="24"/>
        </w:rPr>
        <w:t xml:space="preserve">and put it </w:t>
      </w:r>
      <w:r w:rsidR="00D45A04" w:rsidRPr="00AD1D6C">
        <w:rPr>
          <w:rFonts w:ascii="Times New Roman" w:hAnsi="Times New Roman" w:cs="Times New Roman"/>
          <w:sz w:val="24"/>
          <w:szCs w:val="24"/>
        </w:rPr>
        <w:t>on your friend’</w:t>
      </w:r>
      <w:r w:rsidR="00B120C4">
        <w:rPr>
          <w:rFonts w:ascii="Times New Roman" w:hAnsi="Times New Roman" w:cs="Times New Roman"/>
          <w:sz w:val="24"/>
          <w:szCs w:val="24"/>
        </w:rPr>
        <w:t>s work</w:t>
      </w:r>
      <w:r w:rsidRPr="00AD1D6C">
        <w:rPr>
          <w:rFonts w:ascii="Times New Roman" w:hAnsi="Times New Roman" w:cs="Times New Roman"/>
          <w:sz w:val="24"/>
          <w:szCs w:val="24"/>
        </w:rPr>
        <w:t>.</w:t>
      </w:r>
      <w:r w:rsidR="00012689" w:rsidRPr="00AD1D6C">
        <w:rPr>
          <w:rFonts w:ascii="Times New Roman" w:hAnsi="Times New Roman" w:cs="Times New Roman"/>
          <w:sz w:val="24"/>
          <w:szCs w:val="24"/>
        </w:rPr>
        <w:t xml:space="preserve"> Now let’s continue with the next activity. Please answer the following questions:</w:t>
      </w:r>
    </w:p>
    <w:p w14:paraId="46730D57" w14:textId="77777777" w:rsidR="009765D0" w:rsidRPr="00AD1D6C" w:rsidRDefault="00E36301">
      <w:pPr>
        <w:rPr>
          <w:rFonts w:ascii="Times New Roman" w:hAnsi="Times New Roman" w:cs="Times New Roman"/>
          <w:sz w:val="24"/>
          <w:szCs w:val="24"/>
        </w:rPr>
      </w:pPr>
    </w:p>
    <w:p w14:paraId="46D3A583" w14:textId="77777777" w:rsidR="002D133A" w:rsidRPr="00AD1D6C" w:rsidRDefault="002D133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 xml:space="preserve">In just one or two sentences, how does </w:t>
      </w:r>
      <w:r w:rsidR="00AD1D6C" w:rsidRPr="00AD1D6C">
        <w:rPr>
          <w:rFonts w:ascii="Times New Roman" w:hAnsi="Times New Roman" w:cs="Times New Roman"/>
          <w:sz w:val="24"/>
          <w:szCs w:val="24"/>
        </w:rPr>
        <w:t>author introduce the topic</w:t>
      </w:r>
      <w:r w:rsidRPr="00AD1D6C">
        <w:rPr>
          <w:rFonts w:ascii="Times New Roman" w:hAnsi="Times New Roman" w:cs="Times New Roman"/>
          <w:sz w:val="24"/>
          <w:szCs w:val="24"/>
        </w:rPr>
        <w:t>?</w:t>
      </w:r>
    </w:p>
    <w:p w14:paraId="40816370" w14:textId="77777777" w:rsidR="002D133A" w:rsidRPr="00C5060A" w:rsidRDefault="002D133A" w:rsidP="00C5060A">
      <w:pPr>
        <w:rPr>
          <w:rFonts w:ascii="Times New Roman" w:hAnsi="Times New Roman" w:cs="Times New Roman"/>
          <w:sz w:val="24"/>
          <w:szCs w:val="24"/>
        </w:rPr>
      </w:pPr>
    </w:p>
    <w:p w14:paraId="3ED09927" w14:textId="77777777" w:rsidR="002D133A" w:rsidRPr="00AD1D6C" w:rsidRDefault="002D133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 xml:space="preserve">In just one or two sentences, state what position do </w:t>
      </w:r>
      <w:r w:rsidR="00AD1D6C" w:rsidRPr="00AD1D6C">
        <w:rPr>
          <w:rFonts w:ascii="Times New Roman" w:hAnsi="Times New Roman" w:cs="Times New Roman"/>
          <w:sz w:val="24"/>
          <w:szCs w:val="24"/>
        </w:rPr>
        <w:t xml:space="preserve">you think the writer is taking? </w:t>
      </w:r>
      <w:r w:rsidR="00B120C4">
        <w:rPr>
          <w:rFonts w:ascii="Times New Roman" w:hAnsi="Times New Roman" w:cs="Times New Roman"/>
          <w:sz w:val="24"/>
          <w:szCs w:val="24"/>
        </w:rPr>
        <w:t>Please underline</w:t>
      </w:r>
      <w:r w:rsidRPr="00AD1D6C">
        <w:rPr>
          <w:rFonts w:ascii="Times New Roman" w:hAnsi="Times New Roman" w:cs="Times New Roman"/>
          <w:sz w:val="24"/>
          <w:szCs w:val="24"/>
        </w:rPr>
        <w:t xml:space="preserve"> the sentence that you think presents the thesis.</w:t>
      </w:r>
      <w:r w:rsidR="00C5060A">
        <w:rPr>
          <w:rFonts w:ascii="Times New Roman" w:hAnsi="Times New Roman" w:cs="Times New Roman"/>
          <w:sz w:val="24"/>
          <w:szCs w:val="24"/>
        </w:rPr>
        <w:t xml:space="preserve"> Is the thesis “friction-rich”</w:t>
      </w:r>
      <w:r w:rsidR="00B120C4">
        <w:rPr>
          <w:rFonts w:ascii="Times New Roman" w:hAnsi="Times New Roman" w:cs="Times New Roman"/>
          <w:sz w:val="24"/>
          <w:szCs w:val="24"/>
        </w:rPr>
        <w:t>? Please explain.</w:t>
      </w:r>
    </w:p>
    <w:p w14:paraId="6390425C" w14:textId="77777777" w:rsidR="002D133A" w:rsidRPr="00C5060A" w:rsidRDefault="002D133A" w:rsidP="00C5060A">
      <w:pPr>
        <w:rPr>
          <w:rFonts w:ascii="Times New Roman" w:hAnsi="Times New Roman" w:cs="Times New Roman"/>
          <w:sz w:val="24"/>
          <w:szCs w:val="24"/>
        </w:rPr>
      </w:pPr>
    </w:p>
    <w:p w14:paraId="304EB16B" w14:textId="77777777" w:rsidR="002D133A" w:rsidRDefault="002D133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>On the back of this sheet, make an outline of the paper.</w:t>
      </w:r>
    </w:p>
    <w:p w14:paraId="55F92239" w14:textId="77777777" w:rsidR="00C5060A" w:rsidRDefault="00C5060A" w:rsidP="00C506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A2C211" w14:textId="77777777" w:rsidR="00C5060A" w:rsidRDefault="00C5060A" w:rsidP="00C506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FBEC73" w14:textId="5BD0E950" w:rsidR="00C5060A" w:rsidRPr="00AD1D6C" w:rsidRDefault="00C5060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author develop, complicate, and advance his</w:t>
      </w:r>
      <w:r w:rsidR="00E36301"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her argument?</w:t>
      </w:r>
    </w:p>
    <w:p w14:paraId="3AAAF5A8" w14:textId="77777777" w:rsidR="002D133A" w:rsidRPr="00C5060A" w:rsidRDefault="002D133A" w:rsidP="00C5060A">
      <w:pPr>
        <w:rPr>
          <w:rFonts w:ascii="Times New Roman" w:hAnsi="Times New Roman" w:cs="Times New Roman"/>
          <w:sz w:val="24"/>
          <w:szCs w:val="24"/>
        </w:rPr>
      </w:pPr>
    </w:p>
    <w:p w14:paraId="4B9F0DDD" w14:textId="77777777" w:rsidR="002D133A" w:rsidRPr="00AD1D6C" w:rsidRDefault="002D133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>List the kind of evidence used to support the writer’s argument.</w:t>
      </w:r>
    </w:p>
    <w:p w14:paraId="2FE3BD57" w14:textId="77777777" w:rsidR="00AD1D6C" w:rsidRPr="00AD1D6C" w:rsidRDefault="00AD1D6C" w:rsidP="002D133A">
      <w:pPr>
        <w:rPr>
          <w:rFonts w:ascii="Times New Roman" w:hAnsi="Times New Roman" w:cs="Times New Roman"/>
          <w:sz w:val="24"/>
          <w:szCs w:val="24"/>
        </w:rPr>
      </w:pPr>
    </w:p>
    <w:p w14:paraId="4EE37537" w14:textId="77777777" w:rsidR="002D133A" w:rsidRPr="00AD1D6C" w:rsidRDefault="002D133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 xml:space="preserve">Which pieces of evidence do you think are the strongest? Which </w:t>
      </w:r>
      <w:r w:rsidR="00AD1D6C">
        <w:rPr>
          <w:rFonts w:ascii="Times New Roman" w:hAnsi="Times New Roman" w:cs="Times New Roman"/>
          <w:sz w:val="24"/>
          <w:szCs w:val="24"/>
        </w:rPr>
        <w:t>are the weakest? Please explain.</w:t>
      </w:r>
    </w:p>
    <w:p w14:paraId="0714AB2E" w14:textId="77777777" w:rsidR="002D133A" w:rsidRPr="00C5060A" w:rsidRDefault="002D133A" w:rsidP="00C5060A">
      <w:pPr>
        <w:rPr>
          <w:rFonts w:ascii="Times New Roman" w:hAnsi="Times New Roman" w:cs="Times New Roman"/>
          <w:sz w:val="24"/>
          <w:szCs w:val="24"/>
        </w:rPr>
      </w:pPr>
    </w:p>
    <w:p w14:paraId="3EF7C247" w14:textId="77777777" w:rsidR="002D133A" w:rsidRPr="00AD1D6C" w:rsidRDefault="002D133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1D6C">
        <w:rPr>
          <w:rFonts w:ascii="Times New Roman" w:hAnsi="Times New Roman" w:cs="Times New Roman"/>
          <w:sz w:val="24"/>
          <w:szCs w:val="24"/>
        </w:rPr>
        <w:t>Highlight (in color) any passages that you had to read more than once to understand what the writer was saying.</w:t>
      </w:r>
    </w:p>
    <w:p w14:paraId="41E4EAF8" w14:textId="77777777" w:rsidR="002D133A" w:rsidRPr="00AD1D6C" w:rsidRDefault="002D133A" w:rsidP="002D13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170962" w14:textId="77777777" w:rsidR="002D133A" w:rsidRDefault="002D133A" w:rsidP="002D13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CFAD8C" w14:textId="77777777" w:rsidR="00AD1D6C" w:rsidRDefault="00AD1D6C" w:rsidP="002D13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41AF80" w14:textId="77777777" w:rsidR="00AD1D6C" w:rsidRPr="00AD1D6C" w:rsidRDefault="00AD1D6C" w:rsidP="002D133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F67A99" w14:textId="77777777" w:rsidR="002D133A" w:rsidRDefault="002D133A" w:rsidP="002D133A">
      <w:pPr>
        <w:pStyle w:val="ListParagraph"/>
      </w:pPr>
    </w:p>
    <w:p w14:paraId="2ACA02CB" w14:textId="77777777" w:rsidR="002D133A" w:rsidRPr="00683833" w:rsidRDefault="002D133A" w:rsidP="002D133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3833">
        <w:rPr>
          <w:rFonts w:ascii="Times New Roman" w:hAnsi="Times New Roman" w:cs="Times New Roman"/>
          <w:sz w:val="24"/>
          <w:szCs w:val="24"/>
        </w:rPr>
        <w:t>After reading the paper, do you agree or disagree with the writer’s position? Why or why not?</w:t>
      </w:r>
    </w:p>
    <w:sectPr w:rsidR="002D133A" w:rsidRPr="00683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22415"/>
    <w:multiLevelType w:val="hybridMultilevel"/>
    <w:tmpl w:val="3B42B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90B"/>
    <w:rsid w:val="00012689"/>
    <w:rsid w:val="001977F2"/>
    <w:rsid w:val="002B4E5C"/>
    <w:rsid w:val="002D133A"/>
    <w:rsid w:val="002E4279"/>
    <w:rsid w:val="00405A30"/>
    <w:rsid w:val="0050490B"/>
    <w:rsid w:val="0053508A"/>
    <w:rsid w:val="00683833"/>
    <w:rsid w:val="006E3AB9"/>
    <w:rsid w:val="0079338A"/>
    <w:rsid w:val="008C3833"/>
    <w:rsid w:val="0093120B"/>
    <w:rsid w:val="00934E90"/>
    <w:rsid w:val="00AD1D6C"/>
    <w:rsid w:val="00B120C4"/>
    <w:rsid w:val="00BA0750"/>
    <w:rsid w:val="00BE7B5B"/>
    <w:rsid w:val="00C5060A"/>
    <w:rsid w:val="00D04F84"/>
    <w:rsid w:val="00D45A04"/>
    <w:rsid w:val="00E36301"/>
    <w:rsid w:val="00F3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97D7A"/>
  <w15:chartTrackingRefBased/>
  <w15:docId w15:val="{8EB774B0-FE2D-4B32-BC1E-8C34D000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3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linda overman</cp:lastModifiedBy>
  <cp:revision>2</cp:revision>
  <cp:lastPrinted>2017-03-01T03:19:00Z</cp:lastPrinted>
  <dcterms:created xsi:type="dcterms:W3CDTF">2018-08-22T01:06:00Z</dcterms:created>
  <dcterms:modified xsi:type="dcterms:W3CDTF">2018-08-22T01:06:00Z</dcterms:modified>
</cp:coreProperties>
</file>